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交通事故赔偿协议书范文（死亡）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甲方：XXX，男，XX镇XX村人。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乙方：XXX，女，XX镇XX村人。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XX年XX月XX日晚，甲方驾驶一辆白色面包车在XX镇XX村把在路边行走的乙方撞伤，致使乙方昏迷。当晚，甲方立即将乙方送至XX县医院紧急救治。住院期间，甲方妻子一直陪伴照顾。20XX年X月XX日，乙方医治无效死亡。经X市交警大队判定甲方为全部责任，乙方无责任。双方友好协商，并经双方家属同意，无异议，就相关赔偿事宜协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一、乙方住院期间医疗等费用全部由甲方承担。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二、出院后，甲方一次性付给乙方1.死亡赔偿金XXXXXX元，2.丧葬费XXXX元，3.赡养费XXXX元4.抚养费XXXX元，5.丧葬交通费及住宿费XXX元，合计XXXXX元。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三、乙方应在本协议生效之日向甲方支付赔偿金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元，剩余款项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元，乙方应于X月X日全部付清以上各项费用一次性付清后，甲方不再负任何责任。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四，甲方对乙方的违法行为表示谅解，保证不再要求司法部门追究路甲友的任何行政、刑事责任，并保证在必要时配合乙方向司法机关等有关部门说明本协议的情况，出具相关文件或证明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五、本协议一式三份，双方各持一份，交警大队备案一份。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甲方(签字)：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乙方(签字)：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XXX年X月XX日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2FA6"/>
    <w:rsid w:val="26891D53"/>
    <w:rsid w:val="36E4403D"/>
    <w:rsid w:val="50722FA6"/>
    <w:rsid w:val="69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2018-04-08T06:34:00Z</dcterms:created>
  <dc:creator>张先森</dc:creator>
  <cp:lastModifiedBy>张律师 13710328260</cp:lastModifiedBy>
  <dcterms:modified xsi:type="dcterms:W3CDTF">2019-04-04T06:48:56Z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